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C078" w14:textId="77777777" w:rsidR="00D63CF2" w:rsidRDefault="009F66B3">
      <w:pPr>
        <w:spacing w:after="0"/>
        <w:ind w:left="13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99349B" wp14:editId="475550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5850" cy="14001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8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</w:rPr>
        <w:t>COMUNE DI ALVIGNANO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45780F" w14:textId="77777777" w:rsidR="00D63CF2" w:rsidRDefault="009F66B3">
      <w:pPr>
        <w:spacing w:after="0"/>
        <w:ind w:left="130"/>
        <w:jc w:val="center"/>
      </w:pPr>
      <w:r>
        <w:rPr>
          <w:rFonts w:ascii="Times New Roman" w:eastAsia="Times New Roman" w:hAnsi="Times New Roman" w:cs="Times New Roman"/>
          <w:sz w:val="36"/>
        </w:rPr>
        <w:t>Provincia di Caserta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1BC7B2" w14:textId="77777777" w:rsidR="00D63CF2" w:rsidRDefault="009F66B3">
      <w:pPr>
        <w:spacing w:after="0"/>
        <w:ind w:left="13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C8AF0A" w14:textId="77777777" w:rsidR="00D63CF2" w:rsidRDefault="009F66B3">
      <w:pPr>
        <w:spacing w:after="0"/>
        <w:ind w:left="13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1EFCF06" w14:textId="77777777" w:rsidR="00D63CF2" w:rsidRDefault="009F66B3">
      <w:pPr>
        <w:spacing w:after="0"/>
        <w:ind w:left="130" w:right="62"/>
        <w:jc w:val="right"/>
      </w:pPr>
      <w:r>
        <w:rPr>
          <w:rFonts w:ascii="Times New Roman" w:eastAsia="Times New Roman" w:hAnsi="Times New Roman" w:cs="Times New Roman"/>
          <w:i/>
          <w:sz w:val="24"/>
        </w:rPr>
        <w:t>Spett.le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COMUNE DI ALVIGNANO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A597DC7" w14:textId="77777777" w:rsidR="009F66B3" w:rsidRDefault="009F66B3" w:rsidP="009F66B3">
      <w:pPr>
        <w:spacing w:after="0" w:line="238" w:lineRule="auto"/>
        <w:ind w:left="130" w:firstLine="74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Ufficio servizi sociali </w:t>
      </w:r>
    </w:p>
    <w:p w14:paraId="17E60275" w14:textId="7146F608" w:rsidR="00D63CF2" w:rsidRDefault="009F66B3" w:rsidP="009F66B3">
      <w:pPr>
        <w:spacing w:after="0" w:line="238" w:lineRule="auto"/>
        <w:ind w:left="130" w:firstLine="746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alla c.a. del Responsabile del   </w:t>
      </w:r>
    </w:p>
    <w:p w14:paraId="6DF8FDEB" w14:textId="305391A6" w:rsidR="00D63CF2" w:rsidRDefault="009F66B3">
      <w:pPr>
        <w:spacing w:after="0"/>
        <w:ind w:right="61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Settore Amministrativo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322227" w14:textId="77777777" w:rsidR="00D63CF2" w:rsidRDefault="009F66B3">
      <w:pPr>
        <w:pStyle w:val="Titolo1"/>
      </w:pPr>
      <w:r>
        <w:t xml:space="preserve">MODELLO DI DOMANDA </w:t>
      </w:r>
    </w:p>
    <w:p w14:paraId="1254D65D" w14:textId="77777777" w:rsidR="00D63CF2" w:rsidRDefault="009F66B3">
      <w:pPr>
        <w:spacing w:after="0"/>
        <w:ind w:left="36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6DB675" w14:textId="77AF773D" w:rsidR="00D63CF2" w:rsidRDefault="009F66B3" w:rsidP="00B057F8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OGGETTO: RICHIESTA DI PARTECIPAZIONE AL SOGGIORNO CLIMATICO PENDOLARE. TERME DI TELESE (BN) ANNO 202</w:t>
      </w:r>
      <w:r w:rsidR="005F2146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.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6FD8E20" w14:textId="77777777" w:rsidR="00D63CF2" w:rsidRDefault="009F66B3">
      <w:pPr>
        <w:spacing w:after="13" w:line="388" w:lineRule="auto"/>
        <w:ind w:left="136" w:right="129"/>
      </w:pPr>
      <w:r>
        <w:rPr>
          <w:rFonts w:ascii="Times New Roman" w:eastAsia="Times New Roman" w:hAnsi="Times New Roman" w:cs="Times New Roman"/>
          <w:sz w:val="24"/>
        </w:rPr>
        <w:t>Il/la sottoscritto/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__ Prov. (____) il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e residente in Alvignano (CE) alla via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C69E8D" w14:textId="075E2771" w:rsidR="009F66B3" w:rsidRPr="009F66B3" w:rsidRDefault="009F66B3">
      <w:pPr>
        <w:tabs>
          <w:tab w:val="center" w:pos="1558"/>
          <w:tab w:val="center" w:pos="2266"/>
          <w:tab w:val="center" w:pos="2975"/>
          <w:tab w:val="center" w:pos="3872"/>
          <w:tab w:val="center" w:pos="4391"/>
          <w:tab w:val="center" w:pos="5099"/>
          <w:tab w:val="center" w:pos="5807"/>
          <w:tab w:val="center" w:pos="6805"/>
          <w:tab w:val="center" w:pos="7932"/>
          <w:tab w:val="center" w:pos="8640"/>
          <w:tab w:val="center" w:pos="9348"/>
          <w:tab w:val="center" w:pos="10056"/>
        </w:tabs>
        <w:spacing w:after="129" w:line="249" w:lineRule="auto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</w:rPr>
        <w:t xml:space="preserve">   C. F.  </w:t>
      </w:r>
      <w:r>
        <w:rPr>
          <w:noProof/>
        </w:rPr>
        <mc:AlternateContent>
          <mc:Choice Requires="wpg">
            <w:drawing>
              <wp:inline distT="0" distB="0" distL="0" distR="0" wp14:anchorId="16BC19FC" wp14:editId="493D9264">
                <wp:extent cx="1909826" cy="7620"/>
                <wp:effectExtent l="0" t="0" r="0" b="0"/>
                <wp:docPr id="2318" name="Group 2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9826" cy="7620"/>
                          <a:chOff x="0" y="0"/>
                          <a:chExt cx="1909826" cy="7620"/>
                        </a:xfrm>
                      </wpg:grpSpPr>
                      <wps:wsp>
                        <wps:cNvPr id="2923" name="Shape 2923"/>
                        <wps:cNvSpPr/>
                        <wps:spPr>
                          <a:xfrm>
                            <a:off x="0" y="0"/>
                            <a:ext cx="1909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826" h="9144">
                                <a:moveTo>
                                  <a:pt x="0" y="0"/>
                                </a:moveTo>
                                <a:lnTo>
                                  <a:pt x="1909826" y="0"/>
                                </a:lnTo>
                                <a:lnTo>
                                  <a:pt x="1909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8" style="width:150.38pt;height:0.600037pt;mso-position-horizontal-relative:char;mso-position-vertical-relative:line" coordsize="19098,76">
                <v:shape id="Shape 2924" style="position:absolute;width:19098;height:91;left:0;top:0;" coordsize="1909826,9144" path="m0,0l1909826,0l19098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Tel.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Cell.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</w:p>
    <w:p w14:paraId="7CCCE271" w14:textId="740D1EFB" w:rsidR="00D63CF2" w:rsidRDefault="009F66B3" w:rsidP="009F66B3">
      <w:pPr>
        <w:spacing w:after="0"/>
        <w:ind w:left="90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CHIEDE  </w:t>
      </w:r>
    </w:p>
    <w:p w14:paraId="5B17FE16" w14:textId="17F0A052" w:rsidR="00D63CF2" w:rsidRPr="00444B3E" w:rsidRDefault="009F66B3" w:rsidP="00794DA4">
      <w:pPr>
        <w:numPr>
          <w:ilvl w:val="1"/>
          <w:numId w:val="1"/>
        </w:numPr>
        <w:spacing w:after="13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 poter </w:t>
      </w:r>
      <w:r w:rsidRPr="00444B3E">
        <w:rPr>
          <w:rFonts w:ascii="Times New Roman" w:eastAsia="Times New Roman" w:hAnsi="Times New Roman" w:cs="Times New Roman"/>
          <w:sz w:val="24"/>
        </w:rPr>
        <w:t>partecipare al soggiorno climatico</w:t>
      </w:r>
      <w:r w:rsidR="00794DA4" w:rsidRPr="00444B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44B3E">
        <w:rPr>
          <w:rFonts w:ascii="Times New Roman" w:eastAsia="Times New Roman" w:hAnsi="Times New Roman" w:cs="Times New Roman"/>
          <w:sz w:val="24"/>
        </w:rPr>
        <w:t xml:space="preserve">organizzato </w:t>
      </w:r>
      <w:r w:rsidR="00794DA4" w:rsidRPr="00444B3E">
        <w:rPr>
          <w:rFonts w:ascii="Times New Roman" w:eastAsia="Times New Roman" w:hAnsi="Times New Roman" w:cs="Times New Roman"/>
          <w:sz w:val="24"/>
        </w:rPr>
        <w:t xml:space="preserve"> </w:t>
      </w:r>
      <w:r w:rsidRPr="00444B3E">
        <w:rPr>
          <w:rFonts w:ascii="Times New Roman" w:eastAsia="Times New Roman" w:hAnsi="Times New Roman" w:cs="Times New Roman"/>
          <w:sz w:val="24"/>
        </w:rPr>
        <w:t>da</w:t>
      </w:r>
      <w:proofErr w:type="gramEnd"/>
      <w:r w:rsidRPr="00444B3E">
        <w:rPr>
          <w:rFonts w:ascii="Times New Roman" w:eastAsia="Times New Roman" w:hAnsi="Times New Roman" w:cs="Times New Roman"/>
          <w:sz w:val="24"/>
        </w:rPr>
        <w:t xml:space="preserve"> Codesta Amministrazione </w:t>
      </w:r>
      <w:r w:rsidR="00794DA4" w:rsidRPr="00444B3E">
        <w:rPr>
          <w:rFonts w:ascii="Times New Roman" w:eastAsia="Times New Roman" w:hAnsi="Times New Roman" w:cs="Times New Roman"/>
          <w:sz w:val="24"/>
        </w:rPr>
        <w:t xml:space="preserve"> </w:t>
      </w:r>
      <w:r w:rsidRPr="00444B3E">
        <w:rPr>
          <w:rFonts w:ascii="Times New Roman" w:eastAsia="Times New Roman" w:hAnsi="Times New Roman" w:cs="Times New Roman"/>
          <w:sz w:val="24"/>
        </w:rPr>
        <w:t xml:space="preserve">in </w:t>
      </w:r>
      <w:r w:rsidR="00794DA4" w:rsidRPr="00444B3E">
        <w:rPr>
          <w:rFonts w:ascii="Times New Roman" w:eastAsia="Times New Roman" w:hAnsi="Times New Roman" w:cs="Times New Roman"/>
          <w:sz w:val="24"/>
        </w:rPr>
        <w:t xml:space="preserve"> </w:t>
      </w:r>
      <w:r w:rsidRPr="00444B3E">
        <w:rPr>
          <w:rFonts w:ascii="Times New Roman" w:eastAsia="Times New Roman" w:hAnsi="Times New Roman" w:cs="Times New Roman"/>
          <w:sz w:val="24"/>
        </w:rPr>
        <w:t>favore</w:t>
      </w:r>
      <w:r w:rsidR="00794DA4" w:rsidRPr="00444B3E">
        <w:rPr>
          <w:rFonts w:ascii="Times New Roman" w:eastAsia="Times New Roman" w:hAnsi="Times New Roman" w:cs="Times New Roman"/>
          <w:sz w:val="24"/>
        </w:rPr>
        <w:t xml:space="preserve"> </w:t>
      </w:r>
      <w:r w:rsidRPr="00444B3E">
        <w:rPr>
          <w:rFonts w:ascii="Times New Roman" w:eastAsia="Times New Roman" w:hAnsi="Times New Roman" w:cs="Times New Roman"/>
          <w:sz w:val="24"/>
        </w:rPr>
        <w:t xml:space="preserve"> degli </w:t>
      </w:r>
    </w:p>
    <w:p w14:paraId="427B87B4" w14:textId="64D25E21" w:rsidR="00D63CF2" w:rsidRDefault="009F66B3" w:rsidP="00794DA4">
      <w:pPr>
        <w:spacing w:after="13" w:line="249" w:lineRule="auto"/>
        <w:ind w:left="502"/>
        <w:jc w:val="both"/>
      </w:pPr>
      <w:r w:rsidRPr="00444B3E">
        <w:rPr>
          <w:rFonts w:ascii="Times New Roman" w:eastAsia="Times New Roman" w:hAnsi="Times New Roman" w:cs="Times New Roman"/>
          <w:sz w:val="24"/>
        </w:rPr>
        <w:t xml:space="preserve">anziani ultrasessantacinquenni, per il periodo: </w:t>
      </w:r>
      <w:r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>2</w:t>
      </w:r>
      <w:r w:rsidR="00444B3E"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>2</w:t>
      </w:r>
      <w:r w:rsidR="00794DA4"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 xml:space="preserve"> SETTEMBRE</w:t>
      </w:r>
      <w:r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 xml:space="preserve"> - </w:t>
      </w:r>
      <w:r w:rsidR="00444B3E"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>4</w:t>
      </w:r>
      <w:r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 xml:space="preserve"> O</w:t>
      </w:r>
      <w:r w:rsidR="00794DA4"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>TTOBRE</w:t>
      </w:r>
      <w:r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 xml:space="preserve"> 202</w:t>
      </w:r>
      <w:r w:rsidR="00444B3E"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>5</w:t>
      </w:r>
      <w:r w:rsidR="00794DA4"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 xml:space="preserve"> (CON ESCLUSIONE DI DOMENICA 2</w:t>
      </w:r>
      <w:r w:rsidR="00444B3E"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>8</w:t>
      </w:r>
      <w:r w:rsidR="00794DA4"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 xml:space="preserve"> SETTEMBRE 202</w:t>
      </w:r>
      <w:r w:rsidR="00444B3E"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>5</w:t>
      </w:r>
      <w:r w:rsidR="00794DA4" w:rsidRPr="00444B3E">
        <w:rPr>
          <w:rFonts w:ascii="Times New Roman" w:eastAsia="Times New Roman" w:hAnsi="Times New Roman" w:cs="Times New Roman"/>
          <w:b/>
          <w:color w:val="C00000"/>
          <w:sz w:val="24"/>
          <w:u w:val="single" w:color="C00000"/>
        </w:rPr>
        <w:t>)</w:t>
      </w:r>
      <w:r w:rsidRPr="00444B3E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811EBF2" w14:textId="77777777" w:rsidR="00D63CF2" w:rsidRDefault="009F66B3">
      <w:pPr>
        <w:spacing w:after="0"/>
        <w:ind w:left="50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6484A31" w14:textId="758C28F9" w:rsidR="00D63CF2" w:rsidRDefault="009F66B3" w:rsidP="00794DA4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di poter usufruire della seguente terapia indicata nell’allegata ricetta medica </w:t>
      </w:r>
    </w:p>
    <w:p w14:paraId="0E52FFDD" w14:textId="77777777" w:rsidR="00D63CF2" w:rsidRDefault="009F66B3">
      <w:pPr>
        <w:spacing w:after="13" w:line="249" w:lineRule="auto"/>
        <w:ind w:left="136"/>
      </w:pPr>
      <w:r>
        <w:rPr>
          <w:rFonts w:ascii="Times New Roman" w:eastAsia="Times New Roman" w:hAnsi="Times New Roman" w:cs="Times New Roman"/>
          <w:sz w:val="24"/>
        </w:rPr>
        <w:t xml:space="preserve">All'uopo,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2E8566" w14:textId="77777777" w:rsidR="00D63CF2" w:rsidRDefault="009F66B3">
      <w:pPr>
        <w:spacing w:after="0"/>
        <w:ind w:left="9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DICHIARA  </w:t>
      </w:r>
    </w:p>
    <w:p w14:paraId="10C051CE" w14:textId="77777777" w:rsidR="00D63CF2" w:rsidRDefault="009F66B3">
      <w:pPr>
        <w:spacing w:after="1"/>
        <w:ind w:left="2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D0F04B5" w14:textId="77777777" w:rsidR="00D63CF2" w:rsidRDefault="009F66B3">
      <w:pPr>
        <w:spacing w:after="13" w:line="249" w:lineRule="auto"/>
        <w:ind w:left="136"/>
      </w:pPr>
      <w:r>
        <w:rPr>
          <w:rFonts w:ascii="Segoe UI Symbol" w:eastAsia="Segoe UI Symbol" w:hAnsi="Segoe UI Symbol" w:cs="Segoe UI Symbol"/>
          <w:sz w:val="24"/>
        </w:rPr>
        <w:t>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di essere autosufficiente e che il trasporto per il soggiorno non è di pregiudizio alla propria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salute;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 xml:space="preserve">  ovvero </w:t>
      </w:r>
    </w:p>
    <w:p w14:paraId="0434686D" w14:textId="77777777" w:rsidR="00D63CF2" w:rsidRDefault="009F66B3" w:rsidP="009F66B3">
      <w:pPr>
        <w:spacing w:after="13" w:line="249" w:lineRule="auto"/>
        <w:ind w:left="496" w:hanging="360"/>
        <w:jc w:val="both"/>
      </w:pPr>
      <w:r>
        <w:rPr>
          <w:rFonts w:ascii="Segoe UI Symbol" w:eastAsia="Segoe UI Symbol" w:hAnsi="Segoe UI Symbol" w:cs="Segoe UI Symbol"/>
          <w:sz w:val="24"/>
        </w:rPr>
        <w:t>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</w:rPr>
        <w:t xml:space="preserve">essere persona con disabilità, </w:t>
      </w:r>
      <w:r>
        <w:rPr>
          <w:rFonts w:ascii="Times New Roman" w:eastAsia="Times New Roman" w:hAnsi="Times New Roman" w:cs="Times New Roman"/>
          <w:sz w:val="24"/>
        </w:rPr>
        <w:t xml:space="preserve">che il trasporto per il soggiorno non è comunque di pregiudizio alla propria salute e che sarà accompagnato/a dal Sig./Sig.ra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96DAD0" w14:textId="77777777" w:rsidR="00D63CF2" w:rsidRDefault="009F66B3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5B5546C3" w14:textId="77777777" w:rsidR="00D63CF2" w:rsidRDefault="009F66B3">
      <w:pPr>
        <w:spacing w:after="13" w:line="249" w:lineRule="auto"/>
        <w:ind w:left="136"/>
      </w:pPr>
      <w:r>
        <w:rPr>
          <w:rFonts w:ascii="Times New Roman" w:eastAsia="Times New Roman" w:hAnsi="Times New Roman" w:cs="Times New Roman"/>
          <w:sz w:val="24"/>
        </w:rPr>
        <w:t xml:space="preserve">Allega alla presente:  </w:t>
      </w:r>
    </w:p>
    <w:p w14:paraId="71888193" w14:textId="77777777" w:rsidR="00D63CF2" w:rsidRDefault="009F66B3">
      <w:pPr>
        <w:numPr>
          <w:ilvl w:val="1"/>
          <w:numId w:val="2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fotocopia fronte/retro del documento di riconoscimento in corso di validità;  </w:t>
      </w:r>
    </w:p>
    <w:p w14:paraId="2E2C1BD3" w14:textId="77777777" w:rsidR="00B057F8" w:rsidRPr="00B057F8" w:rsidRDefault="009F66B3" w:rsidP="00581627">
      <w:pPr>
        <w:numPr>
          <w:ilvl w:val="1"/>
          <w:numId w:val="2"/>
        </w:numPr>
        <w:spacing w:after="13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fotocopia fronte/retro della tessera sanitaria; </w:t>
      </w:r>
    </w:p>
    <w:p w14:paraId="54210254" w14:textId="52C717DA" w:rsidR="00D63CF2" w:rsidRDefault="009F66B3" w:rsidP="00581627">
      <w:pPr>
        <w:numPr>
          <w:ilvl w:val="1"/>
          <w:numId w:val="2"/>
        </w:numPr>
        <w:spacing w:after="13" w:line="249" w:lineRule="auto"/>
        <w:ind w:hanging="360"/>
        <w:jc w:val="both"/>
      </w:pPr>
      <w:r w:rsidRPr="00581627">
        <w:rPr>
          <w:rFonts w:ascii="Times New Roman" w:eastAsia="Times New Roman" w:hAnsi="Times New Roman" w:cs="Times New Roman"/>
          <w:sz w:val="24"/>
        </w:rPr>
        <w:t>fotocopia impegnativa del medico di famiglia (ricetta rossa) conten</w:t>
      </w:r>
      <w:r w:rsidR="00B057F8">
        <w:rPr>
          <w:rFonts w:ascii="Times New Roman" w:eastAsia="Times New Roman" w:hAnsi="Times New Roman" w:cs="Times New Roman"/>
          <w:sz w:val="24"/>
        </w:rPr>
        <w:t>en</w:t>
      </w:r>
      <w:r w:rsidRPr="00581627">
        <w:rPr>
          <w:rFonts w:ascii="Times New Roman" w:eastAsia="Times New Roman" w:hAnsi="Times New Roman" w:cs="Times New Roman"/>
          <w:sz w:val="24"/>
        </w:rPr>
        <w:t>te: dati anagrafici completi; codice di esenzione; ciclo di cura completo di codice I.D. nazionale (vedi elenco allegato); ECG recente (max 2</w:t>
      </w:r>
      <w:r w:rsidR="00581627" w:rsidRPr="00581627">
        <w:rPr>
          <w:rFonts w:ascii="Times New Roman" w:eastAsia="Times New Roman" w:hAnsi="Times New Roman" w:cs="Times New Roman"/>
          <w:sz w:val="24"/>
        </w:rPr>
        <w:t>/3</w:t>
      </w:r>
      <w:r w:rsidRPr="00581627">
        <w:rPr>
          <w:rFonts w:ascii="Times New Roman" w:eastAsia="Times New Roman" w:hAnsi="Times New Roman" w:cs="Times New Roman"/>
          <w:sz w:val="24"/>
        </w:rPr>
        <w:t xml:space="preserve"> mesi) per coloro che effettuano cure fango-balneo terapiche</w:t>
      </w:r>
      <w:r w:rsidR="00581627" w:rsidRPr="00581627"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 w:rsidR="00581627" w:rsidRPr="00581627">
        <w:rPr>
          <w:rFonts w:ascii="Times New Roman" w:eastAsia="Times New Roman" w:hAnsi="Times New Roman" w:cs="Times New Roman"/>
          <w:sz w:val="24"/>
        </w:rPr>
        <w:t>codici  89.90.2</w:t>
      </w:r>
      <w:proofErr w:type="gramEnd"/>
      <w:r w:rsidR="00581627" w:rsidRPr="00581627">
        <w:rPr>
          <w:rFonts w:ascii="Times New Roman" w:eastAsia="Times New Roman" w:hAnsi="Times New Roman" w:cs="Times New Roman"/>
          <w:sz w:val="24"/>
        </w:rPr>
        <w:t xml:space="preserve"> - 89.94.5 - 89.94.1).</w:t>
      </w:r>
    </w:p>
    <w:p w14:paraId="25624AF7" w14:textId="5A4B4EA6" w:rsidR="00D63CF2" w:rsidRDefault="009F66B3" w:rsidP="009F66B3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55A9D3" w14:textId="12EF74BD" w:rsidR="00D63CF2" w:rsidRDefault="009F66B3" w:rsidP="009F66B3">
      <w:pPr>
        <w:spacing w:after="13" w:line="249" w:lineRule="auto"/>
        <w:ind w:left="136"/>
      </w:pPr>
      <w:r>
        <w:rPr>
          <w:rFonts w:ascii="Times New Roman" w:eastAsia="Times New Roman" w:hAnsi="Times New Roman" w:cs="Times New Roman"/>
          <w:sz w:val="24"/>
        </w:rPr>
        <w:t xml:space="preserve">Alvignano, ________________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14610E93" w14:textId="77777777" w:rsidR="00D63CF2" w:rsidRDefault="009F66B3">
      <w:pPr>
        <w:tabs>
          <w:tab w:val="center" w:pos="502"/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6487"/>
        </w:tabs>
        <w:spacing w:after="0" w:line="249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Firma  </w:t>
      </w:r>
    </w:p>
    <w:p w14:paraId="6A78C7E2" w14:textId="77777777" w:rsidR="00D63CF2" w:rsidRDefault="009F66B3">
      <w:pPr>
        <w:spacing w:after="12"/>
        <w:ind w:left="50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369928EE" w14:textId="77777777" w:rsidR="00D63CF2" w:rsidRDefault="009F66B3">
      <w:pPr>
        <w:tabs>
          <w:tab w:val="center" w:pos="502"/>
          <w:tab w:val="center" w:pos="850"/>
          <w:tab w:val="center" w:pos="1558"/>
          <w:tab w:val="center" w:pos="2266"/>
          <w:tab w:val="center" w:pos="2975"/>
          <w:tab w:val="center" w:pos="3683"/>
          <w:tab w:val="center" w:pos="6947"/>
        </w:tabs>
        <w:spacing w:after="13" w:line="249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______________________________  </w:t>
      </w:r>
    </w:p>
    <w:p w14:paraId="2CC407A8" w14:textId="77777777" w:rsidR="00D63CF2" w:rsidRDefault="009F66B3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667FA9" w14:textId="77777777" w:rsidR="00D63CF2" w:rsidRDefault="009F66B3">
      <w:pPr>
        <w:spacing w:after="30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23C691C" w14:textId="0F57EA5E" w:rsidR="00D63CF2" w:rsidRDefault="009F66B3">
      <w:pPr>
        <w:spacing w:after="0" w:line="237" w:lineRule="auto"/>
        <w:ind w:left="154" w:right="59" w:hanging="12"/>
        <w:jc w:val="both"/>
      </w:pPr>
      <w:r>
        <w:rPr>
          <w:rFonts w:ascii="Times New Roman" w:eastAsia="Times New Roman" w:hAnsi="Times New Roman" w:cs="Times New Roman"/>
          <w:b/>
          <w:sz w:val="20"/>
        </w:rPr>
        <w:t>N.B.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La presente richiesta, debitamente compilata e firmata, </w:t>
      </w:r>
      <w:r w:rsidRPr="00444B3E">
        <w:rPr>
          <w:rFonts w:ascii="Times New Roman" w:eastAsia="Times New Roman" w:hAnsi="Times New Roman" w:cs="Times New Roman"/>
          <w:sz w:val="20"/>
        </w:rPr>
        <w:t xml:space="preserve">completa degli allegati indicati, deve essere consegnata esclusivamente a mano all’UFFICIO PROTOCOLLO del Comune di Alvignano entro le </w:t>
      </w:r>
      <w:r w:rsidRPr="00444B3E"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ore 14.00 del </w:t>
      </w:r>
      <w:r w:rsidR="00794DA4" w:rsidRPr="00444B3E">
        <w:rPr>
          <w:rFonts w:ascii="Times New Roman" w:eastAsia="Times New Roman" w:hAnsi="Times New Roman" w:cs="Times New Roman"/>
          <w:b/>
          <w:sz w:val="20"/>
          <w:u w:val="single" w:color="000000"/>
        </w:rPr>
        <w:t>1</w:t>
      </w:r>
      <w:r w:rsidR="00444B3E" w:rsidRPr="00444B3E">
        <w:rPr>
          <w:rFonts w:ascii="Times New Roman" w:eastAsia="Times New Roman" w:hAnsi="Times New Roman" w:cs="Times New Roman"/>
          <w:b/>
          <w:sz w:val="20"/>
          <w:u w:val="single" w:color="000000"/>
        </w:rPr>
        <w:t>2</w:t>
      </w:r>
      <w:r w:rsidRPr="00444B3E">
        <w:rPr>
          <w:rFonts w:ascii="Times New Roman" w:eastAsia="Times New Roman" w:hAnsi="Times New Roman" w:cs="Times New Roman"/>
          <w:b/>
          <w:sz w:val="20"/>
          <w:u w:val="single" w:color="000000"/>
        </w:rPr>
        <w:t>/09/20</w:t>
      </w:r>
      <w:r w:rsidR="00444B3E" w:rsidRPr="00444B3E">
        <w:rPr>
          <w:rFonts w:ascii="Times New Roman" w:eastAsia="Times New Roman" w:hAnsi="Times New Roman" w:cs="Times New Roman"/>
          <w:b/>
          <w:sz w:val="20"/>
          <w:u w:val="single" w:color="000000"/>
        </w:rPr>
        <w:t>25</w:t>
      </w:r>
      <w:r w:rsidRPr="00444B3E">
        <w:rPr>
          <w:rFonts w:ascii="Times New Roman" w:eastAsia="Times New Roman" w:hAnsi="Times New Roman" w:cs="Times New Roman"/>
          <w:b/>
          <w:sz w:val="20"/>
          <w:u w:val="single" w:color="000000"/>
        </w:rPr>
        <w:t>,</w:t>
      </w:r>
      <w:r w:rsidRPr="00444B3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444B3E">
        <w:rPr>
          <w:rFonts w:ascii="Times New Roman" w:eastAsia="Times New Roman" w:hAnsi="Times New Roman" w:cs="Times New Roman"/>
          <w:sz w:val="20"/>
        </w:rPr>
        <w:t>a pena di esclusione.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63CF2" w:rsidSect="009F66B3">
      <w:pgSz w:w="11899" w:h="16841"/>
      <w:pgMar w:top="567" w:right="778" w:bottom="1440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00" style="width:11.5pt;height:11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15F6395B"/>
    <w:multiLevelType w:val="hybridMultilevel"/>
    <w:tmpl w:val="3D7C3A1E"/>
    <w:lvl w:ilvl="0" w:tplc="DDB652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6CDA0">
      <w:start w:val="1"/>
      <w:numFmt w:val="bullet"/>
      <w:lvlRestart w:val="0"/>
      <w:lvlText w:val="•"/>
      <w:lvlPicBulletId w:val="0"/>
      <w:lvlJc w:val="left"/>
      <w:pPr>
        <w:ind w:left="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638B8">
      <w:start w:val="1"/>
      <w:numFmt w:val="bullet"/>
      <w:lvlText w:val="▪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B8B4">
      <w:start w:val="1"/>
      <w:numFmt w:val="bullet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A20D2">
      <w:start w:val="1"/>
      <w:numFmt w:val="bullet"/>
      <w:lvlText w:val="o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4B4E4">
      <w:start w:val="1"/>
      <w:numFmt w:val="bullet"/>
      <w:lvlText w:val="▪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AC7A0">
      <w:start w:val="1"/>
      <w:numFmt w:val="bullet"/>
      <w:lvlText w:val="•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0A6DA">
      <w:start w:val="1"/>
      <w:numFmt w:val="bullet"/>
      <w:lvlText w:val="o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28298">
      <w:start w:val="1"/>
      <w:numFmt w:val="bullet"/>
      <w:lvlText w:val="▪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5106A"/>
    <w:multiLevelType w:val="hybridMultilevel"/>
    <w:tmpl w:val="D23E4A8C"/>
    <w:lvl w:ilvl="0" w:tplc="551A4D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47A5E">
      <w:start w:val="1"/>
      <w:numFmt w:val="decimal"/>
      <w:lvlRestart w:val="0"/>
      <w:lvlText w:val="%2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62250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0840C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13C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62138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E851A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64FABA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A64AA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F2"/>
    <w:rsid w:val="00444B3E"/>
    <w:rsid w:val="00581627"/>
    <w:rsid w:val="005F2146"/>
    <w:rsid w:val="00794DA4"/>
    <w:rsid w:val="00820281"/>
    <w:rsid w:val="009F66B3"/>
    <w:rsid w:val="00B057F8"/>
    <w:rsid w:val="00D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144A"/>
  <w15:docId w15:val="{A2B9F69D-82F3-4219-933D-DD16503A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69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TELESE  2019</dc:title>
  <dc:subject/>
  <dc:creator>fmastroianni</dc:creator>
  <cp:keywords/>
  <cp:lastModifiedBy>Amministrativo</cp:lastModifiedBy>
  <cp:revision>13</cp:revision>
  <dcterms:created xsi:type="dcterms:W3CDTF">2024-07-18T06:51:00Z</dcterms:created>
  <dcterms:modified xsi:type="dcterms:W3CDTF">2025-06-27T11:41:00Z</dcterms:modified>
</cp:coreProperties>
</file>